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EC" w:rsidRDefault="00AE5DEC">
      <w:pPr>
        <w:rPr>
          <w:noProof/>
        </w:rPr>
      </w:pPr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2" name="Picture 2" descr="G:\New Folder\aaa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ew Folder\aaaa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G:\New Folder\aaa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ew Folder\aaaa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G:\New Folder\aaaa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ew Folder\aaaa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G:\New Folder\aaaa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ew Folder\aaaa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G:\New Folder\aaaa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ew Folder\aaaa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7" name="Picture 7" descr="G:\New Folder\aaaa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ew Folder\aaaa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8" name="Picture 8" descr="G:\New Folder\aaa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ew Folder\aaaa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9" name="Picture 9" descr="G:\New Folder\aaaa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ew Folder\aaaa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0" name="Picture 10" descr="G:\New Folder\aaaa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ew Folder\aaaa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1" name="Picture 11" descr="G:\New Folder\aaaa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New Folder\aaaa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2" name="Picture 12" descr="G:\New Folder\aaa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New Folder\aaaa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3" name="Picture 13" descr="G:\New Folder\aaaa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New Folder\aaaa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4" name="Picture 14" descr="G:\New Folder\aaaa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New Folder\aaaa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5" name="Picture 15" descr="G:\New Folder\aaaa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New Folder\aaaa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6" name="Picture 16" descr="G:\New Folder\aaaa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New Folder\aaaa9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C1A" w:rsidRDefault="00AE5DEC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" name="Picture 1" descr="G:\New Folder\aaa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ew Folder\aaaa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C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EC"/>
    <w:rsid w:val="003A0C1A"/>
    <w:rsid w:val="00AE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</Words>
  <Characters>28</Characters>
  <Application>Microsoft Office Word</Application>
  <DocSecurity>0</DocSecurity>
  <Lines>1</Lines>
  <Paragraphs>1</Paragraphs>
  <ScaleCrop>false</ScaleCrop>
  <Company>MRT www.Win2Farsi.com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1</cp:revision>
  <dcterms:created xsi:type="dcterms:W3CDTF">2015-07-05T04:31:00Z</dcterms:created>
  <dcterms:modified xsi:type="dcterms:W3CDTF">2015-07-05T04:35:00Z</dcterms:modified>
</cp:coreProperties>
</file>